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24E4D">
      <w:pPr>
        <w:widowControl/>
        <w:spacing w:line="4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四川省保健协会单位会员入会申请表</w:t>
      </w:r>
    </w:p>
    <w:p w14:paraId="12928CDC">
      <w:pPr>
        <w:jc w:val="right"/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55"/>
        <w:gridCol w:w="1730"/>
        <w:gridCol w:w="2268"/>
      </w:tblGrid>
      <w:tr w14:paraId="7FC9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89" w:type="dxa"/>
            <w:noWrap/>
            <w:vAlign w:val="center"/>
          </w:tcPr>
          <w:p w14:paraId="1B327FD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53" w:type="dxa"/>
            <w:gridSpan w:val="3"/>
            <w:noWrap/>
            <w:vAlign w:val="bottom"/>
          </w:tcPr>
          <w:p w14:paraId="7B5ED2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390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89" w:type="dxa"/>
            <w:noWrap/>
            <w:vAlign w:val="center"/>
          </w:tcPr>
          <w:p w14:paraId="6BE7EC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5953" w:type="dxa"/>
            <w:gridSpan w:val="3"/>
            <w:noWrap/>
            <w:vAlign w:val="center"/>
          </w:tcPr>
          <w:p w14:paraId="3B59EAC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4CC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89" w:type="dxa"/>
            <w:noWrap/>
            <w:vAlign w:val="center"/>
          </w:tcPr>
          <w:p w14:paraId="60DC9B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953" w:type="dxa"/>
            <w:gridSpan w:val="3"/>
            <w:noWrap/>
            <w:vAlign w:val="center"/>
          </w:tcPr>
          <w:p w14:paraId="0A4143A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国资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民营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其它</w:t>
            </w:r>
          </w:p>
        </w:tc>
      </w:tr>
      <w:tr w14:paraId="53D7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89" w:type="dxa"/>
            <w:noWrap/>
            <w:vAlign w:val="center"/>
          </w:tcPr>
          <w:p w14:paraId="33606F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1955" w:type="dxa"/>
            <w:noWrap/>
            <w:vAlign w:val="center"/>
          </w:tcPr>
          <w:p w14:paraId="15AB8B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14:paraId="7104AF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noWrap/>
            <w:vAlign w:val="bottom"/>
          </w:tcPr>
          <w:p w14:paraId="5BBF456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724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89" w:type="dxa"/>
            <w:noWrap/>
            <w:vAlign w:val="center"/>
          </w:tcPr>
          <w:p w14:paraId="05064C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单位所属专业领域</w:t>
            </w:r>
          </w:p>
        </w:tc>
        <w:tc>
          <w:tcPr>
            <w:tcW w:w="1955" w:type="dxa"/>
            <w:noWrap/>
            <w:vAlign w:val="center"/>
          </w:tcPr>
          <w:p w14:paraId="5DAD810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14:paraId="643AD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上年末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产值</w:t>
            </w:r>
          </w:p>
          <w:p w14:paraId="3FD7D5FD">
            <w:pPr>
              <w:pStyle w:val="2"/>
              <w:ind w:left="2940"/>
            </w:pPr>
          </w:p>
        </w:tc>
        <w:tc>
          <w:tcPr>
            <w:tcW w:w="2268" w:type="dxa"/>
            <w:noWrap/>
            <w:vAlign w:val="bottom"/>
          </w:tcPr>
          <w:p w14:paraId="5639169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（万元）</w:t>
            </w:r>
          </w:p>
        </w:tc>
      </w:tr>
      <w:tr w14:paraId="2CF8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89" w:type="dxa"/>
            <w:vMerge w:val="restart"/>
            <w:noWrap/>
            <w:vAlign w:val="center"/>
          </w:tcPr>
          <w:p w14:paraId="7A17FA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单位负责人（拟担任协会相关职务）</w:t>
            </w:r>
          </w:p>
        </w:tc>
        <w:tc>
          <w:tcPr>
            <w:tcW w:w="1955" w:type="dxa"/>
            <w:vMerge w:val="restart"/>
            <w:noWrap/>
            <w:vAlign w:val="center"/>
          </w:tcPr>
          <w:p w14:paraId="04E9BD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14:paraId="16058E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职位/职务</w:t>
            </w:r>
          </w:p>
        </w:tc>
        <w:tc>
          <w:tcPr>
            <w:tcW w:w="2268" w:type="dxa"/>
            <w:noWrap/>
            <w:vAlign w:val="bottom"/>
          </w:tcPr>
          <w:p w14:paraId="6E43754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0CA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89" w:type="dxa"/>
            <w:vMerge w:val="continue"/>
            <w:vAlign w:val="center"/>
          </w:tcPr>
          <w:p w14:paraId="47B116F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6FCAF09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14:paraId="577DFD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noWrap/>
            <w:vAlign w:val="bottom"/>
          </w:tcPr>
          <w:p w14:paraId="176DF7D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5FD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9" w:type="dxa"/>
            <w:vMerge w:val="restart"/>
            <w:vAlign w:val="center"/>
          </w:tcPr>
          <w:p w14:paraId="235C1F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955" w:type="dxa"/>
            <w:vMerge w:val="restart"/>
            <w:vAlign w:val="center"/>
          </w:tcPr>
          <w:p w14:paraId="203034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744DBC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职位/职务</w:t>
            </w:r>
          </w:p>
        </w:tc>
        <w:tc>
          <w:tcPr>
            <w:tcW w:w="2268" w:type="dxa"/>
            <w:vAlign w:val="center"/>
          </w:tcPr>
          <w:p w14:paraId="6537BA9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29B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9" w:type="dxa"/>
            <w:vMerge w:val="continue"/>
            <w:vAlign w:val="center"/>
          </w:tcPr>
          <w:p w14:paraId="034710B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5859350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7154A47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57354B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D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9" w:type="dxa"/>
            <w:vMerge w:val="continue"/>
            <w:vAlign w:val="center"/>
          </w:tcPr>
          <w:p w14:paraId="185A2F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56CE009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7F97C45">
            <w:pPr>
              <w:widowControl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268" w:type="dxa"/>
            <w:vAlign w:val="center"/>
          </w:tcPr>
          <w:p w14:paraId="79212D9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7C4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689" w:type="dxa"/>
            <w:vAlign w:val="center"/>
          </w:tcPr>
          <w:p w14:paraId="13E045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申请会员单位类型</w:t>
            </w:r>
          </w:p>
        </w:tc>
        <w:tc>
          <w:tcPr>
            <w:tcW w:w="5953" w:type="dxa"/>
            <w:gridSpan w:val="3"/>
            <w:vAlign w:val="center"/>
          </w:tcPr>
          <w:p w14:paraId="1DD6828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□会长单位（执行会长、常务副会长） </w:t>
            </w:r>
          </w:p>
          <w:p w14:paraId="4959949C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副会长单位</w:t>
            </w:r>
          </w:p>
          <w:p w14:paraId="0CA7074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理事单位</w:t>
            </w:r>
          </w:p>
          <w:p w14:paraId="7ECF0A2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会员单位</w:t>
            </w:r>
          </w:p>
        </w:tc>
      </w:tr>
      <w:tr w14:paraId="60A6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689" w:type="dxa"/>
            <w:vAlign w:val="center"/>
          </w:tcPr>
          <w:p w14:paraId="782034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单位简介</w:t>
            </w:r>
          </w:p>
          <w:p w14:paraId="0678FA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（300字左右可单独附后）</w:t>
            </w:r>
          </w:p>
        </w:tc>
        <w:tc>
          <w:tcPr>
            <w:tcW w:w="5953" w:type="dxa"/>
            <w:gridSpan w:val="3"/>
            <w:vAlign w:val="center"/>
          </w:tcPr>
          <w:p w14:paraId="6A3130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C15854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329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689" w:type="dxa"/>
            <w:vAlign w:val="center"/>
          </w:tcPr>
          <w:p w14:paraId="5C34897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希望协会为贵单位提供哪些服务和支持</w:t>
            </w:r>
          </w:p>
        </w:tc>
        <w:tc>
          <w:tcPr>
            <w:tcW w:w="5953" w:type="dxa"/>
            <w:gridSpan w:val="3"/>
            <w:vAlign w:val="center"/>
          </w:tcPr>
          <w:p w14:paraId="6689E52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72B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689" w:type="dxa"/>
            <w:vAlign w:val="center"/>
          </w:tcPr>
          <w:p w14:paraId="0D222B8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希望通过协会平台输出的产品和服务</w:t>
            </w:r>
          </w:p>
        </w:tc>
        <w:tc>
          <w:tcPr>
            <w:tcW w:w="5953" w:type="dxa"/>
            <w:gridSpan w:val="3"/>
            <w:vAlign w:val="center"/>
          </w:tcPr>
          <w:p w14:paraId="72EC1D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793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8642" w:type="dxa"/>
            <w:gridSpan w:val="4"/>
            <w:vAlign w:val="center"/>
          </w:tcPr>
          <w:p w14:paraId="1D3E3B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会员单位入会申请</w:t>
            </w:r>
          </w:p>
          <w:p w14:paraId="776D977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四川省保健协会：</w:t>
            </w:r>
          </w:p>
          <w:p w14:paraId="42581C86"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我单位自愿申请加入四川省保健协会，承认并拥护协会章程，履行会员义务，按时交纳会费，积极参加协会各项活动。并推荐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14:paraId="494B235C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同志在协会担任相应职务。</w:t>
            </w:r>
          </w:p>
          <w:p w14:paraId="629862BA">
            <w:pPr>
              <w:widowControl/>
              <w:ind w:right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负责人签字：</w:t>
            </w:r>
          </w:p>
          <w:p w14:paraId="0B105F67">
            <w:pPr>
              <w:widowControl/>
              <w:ind w:right="560" w:firstLine="3640" w:firstLineChars="13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（申请单位公章）         </w:t>
            </w:r>
          </w:p>
          <w:p w14:paraId="0E28A021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  月     日</w:t>
            </w:r>
          </w:p>
        </w:tc>
      </w:tr>
      <w:tr w14:paraId="3B50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689" w:type="dxa"/>
            <w:vAlign w:val="center"/>
          </w:tcPr>
          <w:p w14:paraId="09E605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协会</w:t>
            </w:r>
          </w:p>
          <w:p w14:paraId="585E41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5953" w:type="dxa"/>
            <w:gridSpan w:val="3"/>
            <w:noWrap/>
            <w:vAlign w:val="center"/>
          </w:tcPr>
          <w:p w14:paraId="33021A3E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2B59636">
            <w:pPr>
              <w:widowControl/>
              <w:ind w:firstLine="435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（协会盖章）        年     月      日</w:t>
            </w:r>
          </w:p>
        </w:tc>
      </w:tr>
    </w:tbl>
    <w:p w14:paraId="7E285AB5">
      <w:pPr>
        <w:spacing w:line="440" w:lineRule="exact"/>
        <w:rPr>
          <w:rFonts w:ascii="宋体" w:hAnsi="宋体"/>
          <w:b/>
          <w:sz w:val="28"/>
          <w:szCs w:val="28"/>
        </w:rPr>
      </w:pPr>
    </w:p>
    <w:p w14:paraId="1A40711D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填表说明</w:t>
      </w:r>
      <w:r>
        <w:rPr>
          <w:rFonts w:ascii="宋体" w:hAnsi="宋体"/>
          <w:b/>
          <w:sz w:val="28"/>
          <w:szCs w:val="28"/>
        </w:rPr>
        <w:t>：</w:t>
      </w:r>
    </w:p>
    <w:p w14:paraId="7AF1CCE2">
      <w:pPr>
        <w:spacing w:line="400" w:lineRule="exact"/>
        <w:ind w:right="-63" w:rightChars="-3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一、请附：单位营业执照副本复印件、任职领导身份证正反面复印件、任职领导履历。以上文件请加盖单位公章。</w:t>
      </w:r>
    </w:p>
    <w:p w14:paraId="20B496D1">
      <w:pPr>
        <w:spacing w:line="400" w:lineRule="exact"/>
        <w:ind w:right="-63" w:rightChars="-3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二、请于2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4年7月25日前将入会表格和相关附件盖章件一式两份返回协会，邮寄地址：成都市武侯区人民南路三段17号川大华西苑四川省保健协会（何传学收：18190690002）。</w:t>
      </w:r>
    </w:p>
    <w:p w14:paraId="76D837B4">
      <w:pPr>
        <w:spacing w:line="400" w:lineRule="exact"/>
        <w:ind w:right="-63" w:rightChars="-30"/>
        <w:rPr>
          <w:bCs/>
          <w:color w:val="FF0000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3.请同时将入会表格和附件扫描件（电子文件）</w:t>
      </w:r>
      <w:r>
        <w:rPr>
          <w:rFonts w:hint="eastAsia" w:ascii="宋体" w:hAnsi="宋体"/>
          <w:bCs/>
          <w:sz w:val="28"/>
          <w:szCs w:val="28"/>
        </w:rPr>
        <w:t>发至邮箱</w:t>
      </w:r>
      <w:r>
        <w:rPr>
          <w:bCs/>
          <w:sz w:val="28"/>
          <w:szCs w:val="28"/>
        </w:rPr>
        <w:t xml:space="preserve">scsbjxhbgs@163.com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240" w:right="1519" w:bottom="10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312A01-54C4-4736-9AD5-8F9D3CCE77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5522373-64DC-43E8-89C3-D5923C57AE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ZTNmMGU1YTg4MGMzNjM2NjU1YWU5OGY3OTM1NDEifQ=="/>
  </w:docVars>
  <w:rsids>
    <w:rsidRoot w:val="33056B3B"/>
    <w:rsid w:val="005F1DCA"/>
    <w:rsid w:val="00666EC0"/>
    <w:rsid w:val="006A41AC"/>
    <w:rsid w:val="007171D8"/>
    <w:rsid w:val="007815B4"/>
    <w:rsid w:val="00792E23"/>
    <w:rsid w:val="00795EC4"/>
    <w:rsid w:val="007977EC"/>
    <w:rsid w:val="008048C4"/>
    <w:rsid w:val="00854588"/>
    <w:rsid w:val="008A7C12"/>
    <w:rsid w:val="008F42D9"/>
    <w:rsid w:val="00A64561"/>
    <w:rsid w:val="00A67A98"/>
    <w:rsid w:val="00B05A61"/>
    <w:rsid w:val="00BE09D3"/>
    <w:rsid w:val="00BF5500"/>
    <w:rsid w:val="00CB68F0"/>
    <w:rsid w:val="00E35F9D"/>
    <w:rsid w:val="02106B13"/>
    <w:rsid w:val="033371D7"/>
    <w:rsid w:val="2309269C"/>
    <w:rsid w:val="33056B3B"/>
    <w:rsid w:val="443138D7"/>
    <w:rsid w:val="73C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sz w:val="24"/>
    </w:rPr>
  </w:style>
  <w:style w:type="paragraph" w:styleId="3">
    <w:name w:val="Body Text"/>
    <w:basedOn w:val="1"/>
    <w:semiHidden/>
    <w:qFormat/>
    <w:uiPriority w:val="0"/>
    <w:rPr>
      <w:rFonts w:eastAsia="仿宋_GB2312"/>
      <w:sz w:val="24"/>
      <w:szCs w:val="28"/>
    </w:rPr>
  </w:style>
  <w:style w:type="paragraph" w:styleId="4">
    <w:name w:val="Body Text Indent"/>
    <w:basedOn w:val="1"/>
    <w:semiHidden/>
    <w:qFormat/>
    <w:uiPriority w:val="0"/>
    <w:pPr>
      <w:ind w:firstLine="560" w:firstLineChars="200"/>
    </w:pPr>
    <w:rPr>
      <w:rFonts w:eastAsia="仿宋_GB2312"/>
      <w:sz w:val="2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940</Characters>
  <Lines>8</Lines>
  <Paragraphs>2</Paragraphs>
  <TotalTime>173</TotalTime>
  <ScaleCrop>false</ScaleCrop>
  <LinksUpToDate>false</LinksUpToDate>
  <CharactersWithSpaces>1055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2024-05-15T11:23:00Z</dcterms:created>
  <dc:creator>陈小思</dc:creator>
  <cp:lastModifiedBy>Administrator</cp:lastModifiedBy>
  <dcterms:modified xsi:type="dcterms:W3CDTF">2024-06-25T04:32:29Z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1B508FBED0E14C5C90A73493DB607DBB_13</vt:lpwstr>
  </property>
</Properties>
</file>